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68D39">
      <w:pPr>
        <w:spacing w:line="480" w:lineRule="auto"/>
        <w:jc w:val="left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附件：</w:t>
      </w:r>
    </w:p>
    <w:p w14:paraId="578F4306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</w:rPr>
      </w:pPr>
      <w:r>
        <w:rPr>
          <w:rFonts w:hint="eastAsia" w:asciiTheme="minorEastAsia" w:hAnsiTheme="minorEastAsia" w:cstheme="minorEastAsia"/>
          <w:b/>
          <w:color w:val="auto"/>
          <w:sz w:val="36"/>
          <w:szCs w:val="36"/>
          <w:lang w:val="en-US" w:eastAsia="zh-CN"/>
        </w:rPr>
        <w:t>新平县总医院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</w:rPr>
        <w:t>关于开展智慧健康小屋</w:t>
      </w:r>
    </w:p>
    <w:p w14:paraId="7D10596B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</w:rPr>
        <w:t>政府采购需求调查报名表</w:t>
      </w:r>
    </w:p>
    <w:tbl>
      <w:tblPr>
        <w:tblStyle w:val="10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18"/>
      </w:tblGrid>
      <w:tr w14:paraId="41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079A443A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*推介单位名称</w:t>
            </w:r>
          </w:p>
          <w:p w14:paraId="4BAA5800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（加盖公章）</w:t>
            </w:r>
          </w:p>
        </w:tc>
        <w:tc>
          <w:tcPr>
            <w:tcW w:w="6618" w:type="dxa"/>
            <w:vAlign w:val="center"/>
          </w:tcPr>
          <w:p w14:paraId="28ED02C2">
            <w:pPr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 </w:t>
            </w:r>
          </w:p>
        </w:tc>
      </w:tr>
      <w:tr w14:paraId="50BC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44EE8379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*推介单位地址</w:t>
            </w:r>
          </w:p>
        </w:tc>
        <w:tc>
          <w:tcPr>
            <w:tcW w:w="6618" w:type="dxa"/>
            <w:vAlign w:val="center"/>
          </w:tcPr>
          <w:p w14:paraId="4136F2F2">
            <w:pPr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 </w:t>
            </w:r>
          </w:p>
        </w:tc>
      </w:tr>
      <w:tr w14:paraId="39CA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47C78C37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*联系人</w:t>
            </w:r>
          </w:p>
        </w:tc>
        <w:tc>
          <w:tcPr>
            <w:tcW w:w="6618" w:type="dxa"/>
            <w:vAlign w:val="center"/>
          </w:tcPr>
          <w:p w14:paraId="4DB8693C">
            <w:pPr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 </w:t>
            </w:r>
          </w:p>
        </w:tc>
      </w:tr>
      <w:tr w14:paraId="2C27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30B64BDC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*联系人手机号</w:t>
            </w:r>
          </w:p>
        </w:tc>
        <w:tc>
          <w:tcPr>
            <w:tcW w:w="6618" w:type="dxa"/>
            <w:vAlign w:val="center"/>
          </w:tcPr>
          <w:p w14:paraId="7316F6C9">
            <w:pPr>
              <w:jc w:val="left"/>
              <w:rPr>
                <w:rFonts w:ascii="宋体" w:hAnsi="宋体"/>
                <w:bCs/>
                <w:color w:val="auto"/>
              </w:rPr>
            </w:pPr>
            <w:bookmarkStart w:id="0" w:name="_GoBack"/>
            <w:bookmarkEnd w:id="0"/>
          </w:p>
        </w:tc>
      </w:tr>
      <w:tr w14:paraId="4250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7548EFE0">
            <w:pPr>
              <w:rPr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*邮箱</w:t>
            </w:r>
          </w:p>
        </w:tc>
        <w:tc>
          <w:tcPr>
            <w:tcW w:w="6618" w:type="dxa"/>
            <w:vAlign w:val="center"/>
          </w:tcPr>
          <w:p w14:paraId="4E5299F5">
            <w:pPr>
              <w:jc w:val="left"/>
              <w:rPr>
                <w:rFonts w:ascii="宋体" w:hAnsi="宋体"/>
                <w:bCs/>
                <w:color w:val="auto"/>
              </w:rPr>
            </w:pPr>
          </w:p>
        </w:tc>
      </w:tr>
      <w:tr w14:paraId="34E1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22" w:type="dxa"/>
            <w:vAlign w:val="center"/>
          </w:tcPr>
          <w:p w14:paraId="368E1236">
            <w:pPr>
              <w:rPr>
                <w:rFonts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*填报时间</w:t>
            </w:r>
          </w:p>
        </w:tc>
        <w:tc>
          <w:tcPr>
            <w:tcW w:w="6618" w:type="dxa"/>
            <w:vAlign w:val="center"/>
          </w:tcPr>
          <w:p w14:paraId="22149349">
            <w:pPr>
              <w:wordWrap w:val="0"/>
              <w:jc w:val="right"/>
              <w:rPr>
                <w:rFonts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202</w:t>
            </w:r>
            <w:r>
              <w:rPr>
                <w:rFonts w:hint="eastAsia" w:ascii="宋体" w:hAnsi="宋体"/>
                <w:bCs/>
                <w:color w:val="auto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Cs w:val="28"/>
              </w:rPr>
              <w:t>年  月  日</w:t>
            </w:r>
          </w:p>
        </w:tc>
      </w:tr>
    </w:tbl>
    <w:p w14:paraId="374B64B9">
      <w:pPr>
        <w:autoSpaceDN w:val="0"/>
        <w:spacing w:line="400" w:lineRule="exact"/>
        <w:ind w:firstLine="420"/>
        <w:rPr>
          <w:rFonts w:hint="default" w:eastAsiaTheme="minorEastAsia"/>
          <w:color w:val="auto"/>
          <w:sz w:val="2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2"/>
        </w:rPr>
        <w:t>*以上表格内容为必填项目。此表填写好以后请发邮箱</w:t>
      </w:r>
      <w:r>
        <w:rPr>
          <w:rFonts w:hint="eastAsia" w:ascii="宋体" w:hAnsi="宋体" w:cs="宋体"/>
          <w:b/>
          <w:color w:val="auto"/>
          <w:sz w:val="22"/>
          <w:lang w:val="en-US" w:eastAsia="zh-CN"/>
        </w:rPr>
        <w:t>635534966@qq.com</w:t>
      </w:r>
    </w:p>
    <w:p w14:paraId="6934EB36">
      <w:pPr>
        <w:rPr>
          <w:color w:val="auto"/>
        </w:rPr>
      </w:pPr>
    </w:p>
    <w:p w14:paraId="055A4C6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注意事项</w:t>
      </w:r>
    </w:p>
    <w:p w14:paraId="0FD73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1、供应商需保证递交的所有资料都真实有效，没有虚假成分，遵守诚信原则。</w:t>
      </w:r>
    </w:p>
    <w:p w14:paraId="28C63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、供应商自愿参加本次推介及后期的招标、采购等流程。无论因任何原因不得私自接触使用科室或采购人相关人员，不得有回扣、现金、物品或有价证券赠予等行为，不得有向科室或采购人相关人员安排的宴请、旅游和营业性娱乐活动等行为。</w:t>
      </w:r>
    </w:p>
    <w:p w14:paraId="7BCFA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3、无论是推介过程或是后期的招标采购过程中，如有参与围标、串标的行为，将列入诚信黑名单，严肃处理。</w:t>
      </w:r>
    </w:p>
    <w:p w14:paraId="57FEF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4、请各位供应商知悉，本次推介仅为市场调查组成部分，不代表任何招标邀约或合同承诺。理解采购人将优化出预算范围内最优价格下且最具参数、配置竞争力的产品，且中标产品不限于此次推介产品。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4D79118-C400-49C2-AB3A-9C00A17D07E7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B06B4B47-7B32-462C-B4AB-DE9D4C549B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jc1ODQ1NGQxZTUwNTk3ZDRiNjhiOWUxNWQ2MDcifQ=="/>
  </w:docVars>
  <w:rsids>
    <w:rsidRoot w:val="00762F0E"/>
    <w:rsid w:val="00027A14"/>
    <w:rsid w:val="00037B33"/>
    <w:rsid w:val="00087F2F"/>
    <w:rsid w:val="001278C3"/>
    <w:rsid w:val="00157CBE"/>
    <w:rsid w:val="00260FA7"/>
    <w:rsid w:val="002D202C"/>
    <w:rsid w:val="002E2A39"/>
    <w:rsid w:val="00466409"/>
    <w:rsid w:val="005232CC"/>
    <w:rsid w:val="00762F0E"/>
    <w:rsid w:val="007D0E3C"/>
    <w:rsid w:val="0083050D"/>
    <w:rsid w:val="008C311A"/>
    <w:rsid w:val="00A77543"/>
    <w:rsid w:val="00AC17CE"/>
    <w:rsid w:val="00B74FF8"/>
    <w:rsid w:val="00B86C32"/>
    <w:rsid w:val="00B87133"/>
    <w:rsid w:val="00C814C2"/>
    <w:rsid w:val="00D75162"/>
    <w:rsid w:val="00E11568"/>
    <w:rsid w:val="00E93DEF"/>
    <w:rsid w:val="00F040E5"/>
    <w:rsid w:val="02672BC6"/>
    <w:rsid w:val="07CC1BCF"/>
    <w:rsid w:val="097B6632"/>
    <w:rsid w:val="0D0E6797"/>
    <w:rsid w:val="228F7253"/>
    <w:rsid w:val="24E26AA6"/>
    <w:rsid w:val="271B1A1E"/>
    <w:rsid w:val="28242577"/>
    <w:rsid w:val="2A861E48"/>
    <w:rsid w:val="2B4730F9"/>
    <w:rsid w:val="2F4374E3"/>
    <w:rsid w:val="31975389"/>
    <w:rsid w:val="34010608"/>
    <w:rsid w:val="3474465D"/>
    <w:rsid w:val="3A0F5561"/>
    <w:rsid w:val="3F652EBC"/>
    <w:rsid w:val="3F805376"/>
    <w:rsid w:val="473E1636"/>
    <w:rsid w:val="47D932C1"/>
    <w:rsid w:val="49B83F7E"/>
    <w:rsid w:val="527F6B25"/>
    <w:rsid w:val="5573250B"/>
    <w:rsid w:val="57280247"/>
    <w:rsid w:val="58E058E0"/>
    <w:rsid w:val="5AF13C7F"/>
    <w:rsid w:val="5CFF5465"/>
    <w:rsid w:val="5E281A69"/>
    <w:rsid w:val="60094AA1"/>
    <w:rsid w:val="616F383E"/>
    <w:rsid w:val="65565223"/>
    <w:rsid w:val="65C96F66"/>
    <w:rsid w:val="6A3428FD"/>
    <w:rsid w:val="6A561677"/>
    <w:rsid w:val="6ED038FA"/>
    <w:rsid w:val="77CF13DF"/>
    <w:rsid w:val="77D04C74"/>
    <w:rsid w:val="79573700"/>
    <w:rsid w:val="7E9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line="360" w:lineRule="auto"/>
    </w:pPr>
  </w:style>
  <w:style w:type="paragraph" w:customStyle="1" w:styleId="6">
    <w:name w:val="正文缩进1"/>
    <w:next w:val="1"/>
    <w:autoRedefine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389</Words>
  <Characters>407</Characters>
  <Lines>9</Lines>
  <Paragraphs>2</Paragraphs>
  <TotalTime>5</TotalTime>
  <ScaleCrop>false</ScaleCrop>
  <LinksUpToDate>false</LinksUpToDate>
  <CharactersWithSpaces>414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2019-05-22T02:45:00Z</dcterms:created>
  <dc:creator>Administrator</dc:creator>
  <cp:lastModifiedBy>行者小松</cp:lastModifiedBy>
  <dcterms:modified xsi:type="dcterms:W3CDTF">2024-07-23T08:49:39Z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21BC78570A4C44DC9E3919B47915D7AD_13</vt:lpwstr>
  </property>
</Properties>
</file>